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3230BFDE" w:rsidR="003A431E" w:rsidRDefault="0090462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16.6.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 xml:space="preserve"> Выдача разрешения на удаление объектов растительного мира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78CF2927" w:rsidR="003A431E" w:rsidRDefault="0090462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D88C8A0" w:rsidR="003A431E" w:rsidRDefault="0090462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AB5C89A" w:rsidR="003A431E" w:rsidRDefault="0090462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A4287D6" w:rsidR="003A431E" w:rsidRDefault="0090462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F3076E7" w14:textId="31CEFED2" w:rsidR="00904621" w:rsidRPr="00904621" w:rsidRDefault="00904621" w:rsidP="0090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о подтверждении обстоятельств, препятствующих эксплуатации зданий,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сооружений и иных объектов, выдаваемое уполномоченной местным исполнительным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и распорядительным органом организацией в области архитектурной, градостроительной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и строительной деятельности либо структурным подразделением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исполнительного и распорядительного органа в этой области</w:t>
            </w:r>
          </w:p>
          <w:p w14:paraId="514E2354" w14:textId="77777777" w:rsidR="00904621" w:rsidRPr="00904621" w:rsidRDefault="00904621" w:rsidP="0090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1ED92" w14:textId="0AB065C8" w:rsidR="00904621" w:rsidRPr="00904621" w:rsidRDefault="00904621" w:rsidP="0090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о подтверждении обстоятельств, препятствующих эксплуатации зданий,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сооружений и иных объектов (в отношении деревьев, кустарников с диаметром ствола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сантиметров и более на высоте 1,3 метра, произрастающих в придорожных насаждениях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автомобильных дорог), выдаваемое организацией государственного 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хозяйства, являющейся лицом в области озеленения</w:t>
            </w:r>
          </w:p>
          <w:p w14:paraId="5663E03D" w14:textId="77777777" w:rsidR="00904621" w:rsidRPr="00904621" w:rsidRDefault="00904621" w:rsidP="0090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A57BC" w14:textId="5FB1BE19" w:rsidR="00904621" w:rsidRPr="00904621" w:rsidRDefault="00904621" w:rsidP="0090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заключение о подтверждении обстоятельств, препятствующих эксплуатации зданий,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сооружений и иных объектов (в отношении деревьев, кустарников с диаметром ствола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сантиметров и более на высоте 1,3 метра, произрастающих в придорожных насаждениях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железных дорог), выдаваемое организацией железнодорожного транспорта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пользования, являющейся лицом в области озеленения</w:t>
            </w:r>
          </w:p>
          <w:p w14:paraId="5A44CC98" w14:textId="77777777" w:rsidR="00904621" w:rsidRPr="00904621" w:rsidRDefault="00904621" w:rsidP="0090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485A5508" w:rsidR="003A431E" w:rsidRDefault="00904621" w:rsidP="0090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заключение о подтверждении ненадлежащего качественного состояния деревьев,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кустарников, выдаваемое лицом в области озеленения, уполномоченным местным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исполнительным и распорядительным органом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904621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904621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2021-07-01T05:28:00Z</dcterms:modified>
</cp:coreProperties>
</file>